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МУНИЦИПАЛЬНОЕ БЮДЖЕТНОЕ ОБЩЕОБРАЗОВАТЕЛЬНОЕ УЧРЕЖДЕНИЕ</w:t>
      </w:r>
    </w:p>
    <w:p w:rsidR="00C31674" w:rsidRPr="001A13AA" w:rsidRDefault="00197ABC" w:rsidP="00C316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«</w:t>
      </w:r>
      <w:r w:rsidR="00C31674" w:rsidRPr="001A13A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ЧАРЫШСКАЯ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»</w:t>
      </w:r>
    </w:p>
    <w:p w:rsidR="00C31674" w:rsidRPr="001A13AA" w:rsidRDefault="00197ABC" w:rsidP="00C316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МУНИЦИПАЛЬНОГО ОКРУГА ЧАРЫШСКИЙ РАЙОН</w:t>
      </w:r>
      <w:r w:rsidR="00C31674" w:rsidRPr="001A13A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АЛТАЙСКОГО КРАЯ</w:t>
      </w:r>
    </w:p>
    <w:p w:rsidR="00C31674" w:rsidRPr="001A13AA" w:rsidRDefault="00C31674" w:rsidP="00C31674">
      <w:pPr>
        <w:widowControl w:val="0"/>
        <w:autoSpaceDE w:val="0"/>
        <w:autoSpaceDN w:val="0"/>
        <w:spacing w:before="7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before="7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5157"/>
      </w:tblGrid>
      <w:tr w:rsidR="00C31674" w:rsidRPr="001A13AA" w:rsidTr="00E85DCD">
        <w:trPr>
          <w:jc w:val="center"/>
        </w:trPr>
        <w:tc>
          <w:tcPr>
            <w:tcW w:w="4757" w:type="dxa"/>
            <w:hideMark/>
          </w:tcPr>
          <w:p w:rsidR="00C31674" w:rsidRPr="001A13AA" w:rsidRDefault="00C31674" w:rsidP="00E85DCD">
            <w:pPr>
              <w:spacing w:before="7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РАССМОТРЕНО</w:t>
            </w:r>
          </w:p>
          <w:p w:rsidR="00C31674" w:rsidRPr="001A13AA" w:rsidRDefault="00C31674" w:rsidP="00E85DCD">
            <w:pPr>
              <w:spacing w:before="7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на заседании педагогического совета МБОУ «Чарышская СОШ»</w:t>
            </w:r>
          </w:p>
          <w:p w:rsidR="00C31674" w:rsidRPr="00BC7F01" w:rsidRDefault="00C31674" w:rsidP="00E85DCD">
            <w:pPr>
              <w:spacing w:before="7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Протокол №</w:t>
            </w:r>
            <w:r w:rsidR="00BC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1</w:t>
            </w:r>
          </w:p>
          <w:p w:rsidR="00C31674" w:rsidRPr="001A13AA" w:rsidRDefault="00553C18" w:rsidP="00197ABC">
            <w:pPr>
              <w:spacing w:before="7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о</w:t>
            </w:r>
            <w:r w:rsidR="00C31674"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т «</w:t>
            </w:r>
            <w:r w:rsidR="001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_____</w:t>
            </w:r>
            <w:r w:rsidR="00C31674"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  <w:r w:rsidR="00BC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="001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_________</w:t>
            </w:r>
            <w:r w:rsidR="00BC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="00C31674"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20</w:t>
            </w:r>
            <w:r w:rsidR="00BC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2</w:t>
            </w:r>
            <w:r w:rsidR="001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3</w:t>
            </w:r>
            <w:r w:rsidR="00BC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="00C31674"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</w:p>
        </w:tc>
        <w:tc>
          <w:tcPr>
            <w:tcW w:w="5157" w:type="dxa"/>
            <w:hideMark/>
          </w:tcPr>
          <w:p w:rsidR="00C31674" w:rsidRPr="001A13AA" w:rsidRDefault="00BC7F01" w:rsidP="00E85DCD">
            <w:pPr>
              <w:spacing w:before="7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BC7F0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B81D743" wp14:editId="3F2C0EC4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-13335</wp:posOffset>
                  </wp:positionV>
                  <wp:extent cx="1218565" cy="1123315"/>
                  <wp:effectExtent l="0" t="0" r="0" b="0"/>
                  <wp:wrapNone/>
                  <wp:docPr id="1" name="Рисунок 1" descr="C:\Users\Администратор\Documents\Р,А,1\сканы печатей\печать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Р,А,1\сканы печатей\печать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1674"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УТВЕРЖДАЮ</w:t>
            </w:r>
          </w:p>
          <w:p w:rsidR="00C31674" w:rsidRPr="001A13AA" w:rsidRDefault="00C31674" w:rsidP="00E85DCD">
            <w:pPr>
              <w:spacing w:before="7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директор МБОУ «Чарышская СОШ»</w:t>
            </w:r>
          </w:p>
          <w:p w:rsidR="00C31674" w:rsidRPr="001A13AA" w:rsidRDefault="00C31674" w:rsidP="00E85DCD">
            <w:pPr>
              <w:spacing w:before="7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_______</w:t>
            </w:r>
            <w:r w:rsidR="00BC7F0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________ \</w:t>
            </w:r>
            <w:r w:rsidR="00CC0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Е.В.Курдюкова</w:t>
            </w: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\</w:t>
            </w:r>
          </w:p>
          <w:p w:rsidR="00C31674" w:rsidRPr="001A13AA" w:rsidRDefault="00C31674" w:rsidP="00E85DCD">
            <w:pPr>
              <w:spacing w:before="7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Приказ № ______ </w:t>
            </w:r>
          </w:p>
          <w:p w:rsidR="00C31674" w:rsidRPr="001A13AA" w:rsidRDefault="00553C18" w:rsidP="00CC083B">
            <w:pPr>
              <w:spacing w:before="7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</w:pPr>
            <w:r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о</w:t>
            </w:r>
            <w:r w:rsidR="00BC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т «_______»______________202</w:t>
            </w:r>
            <w:r w:rsidR="001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3</w:t>
            </w:r>
            <w:r w:rsidR="00BC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 xml:space="preserve"> </w:t>
            </w:r>
            <w:r w:rsidR="00C31674" w:rsidRPr="001A1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ru-RU"/>
              </w:rPr>
              <w:t>г.</w:t>
            </w:r>
          </w:p>
        </w:tc>
      </w:tr>
    </w:tbl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tabs>
          <w:tab w:val="left" w:pos="39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1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ГОДОВОЙ КАЛЕНДАРНЫЙ </w:t>
      </w:r>
    </w:p>
    <w:p w:rsidR="00C31674" w:rsidRPr="001A13AA" w:rsidRDefault="00C31674" w:rsidP="00C31674">
      <w:pPr>
        <w:widowControl w:val="0"/>
        <w:tabs>
          <w:tab w:val="left" w:pos="39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13AA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УЧЕБНЫЙ ГРАФИК НА 20</w:t>
      </w:r>
      <w:r w:rsidR="00BB084B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197ABC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1A13AA">
        <w:rPr>
          <w:rFonts w:ascii="Times New Roman" w:eastAsia="Times New Roman" w:hAnsi="Times New Roman" w:cs="Times New Roman"/>
          <w:sz w:val="28"/>
          <w:szCs w:val="28"/>
          <w:lang w:bidi="ru-RU"/>
        </w:rPr>
        <w:t>-202</w:t>
      </w:r>
      <w:r w:rsidR="00197ABC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1A1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УЧЕБНЫЙ ГОД</w:t>
      </w:r>
    </w:p>
    <w:p w:rsidR="00C31674" w:rsidRPr="00BC7F01" w:rsidRDefault="00BC7F01" w:rsidP="00BC7F01">
      <w:pPr>
        <w:widowControl w:val="0"/>
        <w:tabs>
          <w:tab w:val="left" w:pos="3994"/>
        </w:tabs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1-</w:t>
      </w:r>
      <w:r w:rsidRPr="00BC7F01">
        <w:rPr>
          <w:rFonts w:ascii="Times New Roman" w:eastAsia="Times New Roman" w:hAnsi="Times New Roman" w:cs="Times New Roman"/>
          <w:sz w:val="28"/>
          <w:szCs w:val="28"/>
          <w:lang w:bidi="ru-RU"/>
        </w:rPr>
        <w:t>11 КЛАССЫ</w:t>
      </w: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6666C7" w:rsidRPr="001A13AA" w:rsidRDefault="006666C7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6666C7" w:rsidRPr="001A13AA" w:rsidRDefault="006666C7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6666C7" w:rsidRPr="001A13AA" w:rsidRDefault="006666C7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6666C7" w:rsidRPr="001A13AA" w:rsidRDefault="006666C7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widowControl w:val="0"/>
        <w:tabs>
          <w:tab w:val="left" w:pos="5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0"/>
          <w:lang w:bidi="ru-RU"/>
        </w:rPr>
        <w:tab/>
      </w: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ЧАРЫШСКОЕ </w:t>
      </w: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</w:pPr>
    </w:p>
    <w:p w:rsidR="00C31674" w:rsidRPr="001A13AA" w:rsidRDefault="00C31674" w:rsidP="00C31674">
      <w:pPr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  <w:sectPr w:rsidR="00C31674" w:rsidRPr="001A13AA">
          <w:pgSz w:w="11910" w:h="16840"/>
          <w:pgMar w:top="1120" w:right="180" w:bottom="280" w:left="460" w:header="720" w:footer="720" w:gutter="0"/>
          <w:cols w:space="720"/>
        </w:sectPr>
      </w:pPr>
    </w:p>
    <w:p w:rsidR="00C31674" w:rsidRPr="001A13AA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lastRenderedPageBreak/>
        <w:t>Начало учебного года</w:t>
      </w:r>
      <w:r w:rsidRPr="001A13AA">
        <w:rPr>
          <w:rFonts w:ascii="Times New Roman" w:eastAsia="Times New Roman" w:hAnsi="Times New Roman" w:cs="Times New Roman"/>
          <w:b/>
          <w:sz w:val="24"/>
          <w:lang w:bidi="ru-RU"/>
        </w:rPr>
        <w:t xml:space="preserve">: </w:t>
      </w:r>
    </w:p>
    <w:p w:rsidR="00C31674" w:rsidRPr="001A13AA" w:rsidRDefault="00C31674" w:rsidP="00C31674">
      <w:pPr>
        <w:widowControl w:val="0"/>
        <w:tabs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0</w:t>
      </w:r>
      <w:r w:rsidR="00BB084B">
        <w:rPr>
          <w:rFonts w:ascii="Times New Roman" w:eastAsia="Times New Roman" w:hAnsi="Times New Roman" w:cs="Times New Roman"/>
          <w:sz w:val="24"/>
          <w:lang w:bidi="ru-RU"/>
        </w:rPr>
        <w:t>1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 xml:space="preserve"> сентября 20</w:t>
      </w:r>
      <w:r w:rsidR="00BB084B">
        <w:rPr>
          <w:rFonts w:ascii="Times New Roman" w:eastAsia="Times New Roman" w:hAnsi="Times New Roman" w:cs="Times New Roman"/>
          <w:sz w:val="24"/>
          <w:lang w:bidi="ru-RU"/>
        </w:rPr>
        <w:t>2</w:t>
      </w:r>
      <w:r w:rsidR="00197ABC">
        <w:rPr>
          <w:rFonts w:ascii="Times New Roman" w:eastAsia="Times New Roman" w:hAnsi="Times New Roman" w:cs="Times New Roman"/>
          <w:sz w:val="24"/>
          <w:lang w:bidi="ru-RU"/>
        </w:rPr>
        <w:t>3</w:t>
      </w:r>
      <w:r w:rsidRPr="001A13AA">
        <w:rPr>
          <w:rFonts w:ascii="Times New Roman" w:eastAsia="Times New Roman" w:hAnsi="Times New Roman" w:cs="Times New Roman"/>
          <w:spacing w:val="3"/>
          <w:sz w:val="24"/>
          <w:lang w:bidi="ru-RU"/>
        </w:rPr>
        <w:t xml:space="preserve">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года – линейка, тематические классные часы</w:t>
      </w:r>
    </w:p>
    <w:p w:rsidR="00C31674" w:rsidRDefault="00C31674" w:rsidP="00C31674">
      <w:pPr>
        <w:widowControl w:val="0"/>
        <w:tabs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0</w:t>
      </w:r>
      <w:r w:rsidR="00197ABC">
        <w:rPr>
          <w:rFonts w:ascii="Times New Roman" w:eastAsia="Times New Roman" w:hAnsi="Times New Roman" w:cs="Times New Roman"/>
          <w:sz w:val="24"/>
          <w:lang w:bidi="ru-RU"/>
        </w:rPr>
        <w:t>4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 xml:space="preserve"> сентября </w:t>
      </w:r>
      <w:r w:rsidR="00CC083B">
        <w:rPr>
          <w:rFonts w:ascii="Times New Roman" w:eastAsia="Times New Roman" w:hAnsi="Times New Roman" w:cs="Times New Roman"/>
          <w:sz w:val="24"/>
          <w:lang w:bidi="ru-RU"/>
        </w:rPr>
        <w:t>202</w:t>
      </w:r>
      <w:r w:rsidR="00197ABC">
        <w:rPr>
          <w:rFonts w:ascii="Times New Roman" w:eastAsia="Times New Roman" w:hAnsi="Times New Roman" w:cs="Times New Roman"/>
          <w:sz w:val="24"/>
          <w:lang w:bidi="ru-RU"/>
        </w:rPr>
        <w:t>3</w:t>
      </w:r>
      <w:r w:rsidR="00CC083B">
        <w:rPr>
          <w:rFonts w:ascii="Times New Roman" w:eastAsia="Times New Roman" w:hAnsi="Times New Roman" w:cs="Times New Roman"/>
          <w:sz w:val="24"/>
          <w:lang w:bidi="ru-RU"/>
        </w:rPr>
        <w:t xml:space="preserve"> года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начало учебных занятий</w:t>
      </w:r>
    </w:p>
    <w:p w:rsidR="00202161" w:rsidRPr="001A13AA" w:rsidRDefault="00202161" w:rsidP="00C31674">
      <w:pPr>
        <w:widowControl w:val="0"/>
        <w:tabs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</w:p>
    <w:p w:rsidR="00C31674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Окончание учебного года:</w:t>
      </w:r>
    </w:p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23.05.2024 года</w:t>
      </w:r>
    </w:p>
    <w:p w:rsidR="00202161" w:rsidRPr="001A13AA" w:rsidRDefault="00202161" w:rsidP="00CE144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bidi="ru-RU"/>
        </w:rPr>
      </w:pPr>
    </w:p>
    <w:p w:rsidR="00C31674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Продолжительность учебного</w:t>
      </w:r>
      <w:r w:rsidRPr="001A13AA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года:</w:t>
      </w:r>
    </w:p>
    <w:p w:rsidR="00202161" w:rsidRPr="001A13AA" w:rsidRDefault="00202161" w:rsidP="00202161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bidi="ru-RU"/>
        </w:rPr>
      </w:pPr>
    </w:p>
    <w:tbl>
      <w:tblPr>
        <w:tblStyle w:val="TableNormal"/>
        <w:tblW w:w="93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245"/>
      </w:tblGrid>
      <w:tr w:rsidR="00C31674" w:rsidRPr="001A13AA" w:rsidTr="00EC16B8">
        <w:trPr>
          <w:trHeight w:val="275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F74911" w:rsidP="00E85DCD">
            <w:pPr>
              <w:spacing w:line="256" w:lineRule="exact"/>
              <w:ind w:left="16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1,9,</w:t>
            </w:r>
            <w:r w:rsidR="00C31674" w:rsidRPr="001A13A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11</w:t>
            </w:r>
            <w:r w:rsidR="00C31674"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классы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CC083B">
            <w:pPr>
              <w:spacing w:line="256" w:lineRule="exact"/>
              <w:ind w:left="1631" w:right="1625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3</w:t>
            </w:r>
            <w:r w:rsidR="00CC083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3 </w:t>
            </w:r>
            <w:r w:rsidR="00F74911">
              <w:rPr>
                <w:rFonts w:ascii="Times New Roman" w:eastAsia="Times New Roman" w:hAnsi="Times New Roman" w:cs="Times New Roman"/>
                <w:sz w:val="24"/>
                <w:lang w:bidi="ru-RU"/>
              </w:rPr>
              <w:t>учебных</w:t>
            </w: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недели</w:t>
            </w:r>
          </w:p>
        </w:tc>
      </w:tr>
      <w:tr w:rsidR="00C31674" w:rsidRPr="001A13AA" w:rsidTr="00EC16B8">
        <w:trPr>
          <w:trHeight w:val="275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F74911" w:rsidP="00E8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2-8, </w:t>
            </w:r>
            <w:r w:rsidR="00C31674" w:rsidRPr="001A13A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10 </w:t>
            </w:r>
            <w:r w:rsidR="00C31674"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классы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F45107" w:rsidRDefault="00F45107" w:rsidP="00CC083B">
            <w:pPr>
              <w:spacing w:line="256" w:lineRule="exact"/>
              <w:ind w:left="1631" w:right="1622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  <w:r w:rsidR="00CC083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  <w:r w:rsidR="00F7491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учебных недели</w:t>
            </w:r>
          </w:p>
        </w:tc>
      </w:tr>
    </w:tbl>
    <w:p w:rsidR="00C31674" w:rsidRPr="001A13AA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Количество учебных дней в</w:t>
      </w:r>
      <w:r w:rsidRPr="001A13AA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неделю:</w:t>
      </w:r>
    </w:p>
    <w:p w:rsidR="00C31674" w:rsidRPr="001A13AA" w:rsidRDefault="00C31674" w:rsidP="00C31674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32"/>
      </w:tblGrid>
      <w:tr w:rsidR="00C31674" w:rsidRPr="001A13AA" w:rsidTr="00E85DCD">
        <w:trPr>
          <w:trHeight w:val="27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F7491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1-11 </w:t>
            </w: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классы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F74911" w:rsidP="00E85DCD">
            <w:pPr>
              <w:spacing w:line="256" w:lineRule="exact"/>
              <w:ind w:left="1912" w:right="190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5</w:t>
            </w:r>
            <w:r w:rsidR="00C31674"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дней</w:t>
            </w:r>
          </w:p>
        </w:tc>
      </w:tr>
    </w:tbl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left="1602"/>
        <w:rPr>
          <w:rFonts w:ascii="Times New Roman" w:eastAsia="Times New Roman" w:hAnsi="Times New Roman" w:cs="Times New Roman"/>
          <w:sz w:val="24"/>
          <w:lang w:bidi="ru-RU"/>
        </w:rPr>
      </w:pPr>
    </w:p>
    <w:p w:rsidR="00C31674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Продолжительность учебных периодов:</w:t>
      </w:r>
    </w:p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</w:p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</w:p>
    <w:tbl>
      <w:tblPr>
        <w:tblW w:w="92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1418"/>
        <w:gridCol w:w="1701"/>
        <w:gridCol w:w="3544"/>
      </w:tblGrid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</w:pPr>
            <w:r w:rsidRPr="00CE144B"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  <w:t>Название</w:t>
            </w:r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</w:pPr>
            <w:r w:rsidRPr="00CE144B"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  <w:t>Дата начала</w:t>
            </w:r>
          </w:p>
        </w:tc>
        <w:tc>
          <w:tcPr>
            <w:tcW w:w="170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</w:pPr>
            <w:r w:rsidRPr="00CE144B"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  <w:t>Дата окончания</w:t>
            </w:r>
          </w:p>
        </w:tc>
        <w:tc>
          <w:tcPr>
            <w:tcW w:w="354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</w:tcPr>
          <w:p w:rsidR="00CE144B" w:rsidRPr="00CE144B" w:rsidRDefault="00CE144B" w:rsidP="00C7041C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PT Sans Caption" w:eastAsia="Times New Roman" w:hAnsi="PT Sans Caption" w:cs="Times New Roman" w:hint="eastAsia"/>
                <w:b/>
                <w:bCs/>
                <w:color w:val="000000"/>
                <w:sz w:val="21"/>
                <w:szCs w:val="21"/>
              </w:rPr>
              <w:t>К</w:t>
            </w:r>
            <w:r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  <w:t>оличество учебных недель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1.09.23</w:t>
            </w:r>
          </w:p>
        </w:tc>
        <w:tc>
          <w:tcPr>
            <w:tcW w:w="170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5.11.23</w:t>
            </w:r>
          </w:p>
        </w:tc>
        <w:tc>
          <w:tcPr>
            <w:tcW w:w="354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E144B" w:rsidRPr="00C7041C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6.11.23</w:t>
            </w:r>
          </w:p>
        </w:tc>
        <w:tc>
          <w:tcPr>
            <w:tcW w:w="170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8.01.24</w:t>
            </w:r>
          </w:p>
        </w:tc>
        <w:tc>
          <w:tcPr>
            <w:tcW w:w="354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E144B" w:rsidRPr="00C7041C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9.01.24</w:t>
            </w:r>
          </w:p>
        </w:tc>
        <w:tc>
          <w:tcPr>
            <w:tcW w:w="170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24.03.24</w:t>
            </w:r>
          </w:p>
        </w:tc>
        <w:tc>
          <w:tcPr>
            <w:tcW w:w="354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E144B" w:rsidRPr="00C7041C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недель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25.03.24</w:t>
            </w:r>
          </w:p>
        </w:tc>
        <w:tc>
          <w:tcPr>
            <w:tcW w:w="170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23.05.24</w:t>
            </w:r>
          </w:p>
        </w:tc>
        <w:tc>
          <w:tcPr>
            <w:tcW w:w="354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E144B" w:rsidRPr="00C7041C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1.09.23</w:t>
            </w:r>
          </w:p>
        </w:tc>
        <w:tc>
          <w:tcPr>
            <w:tcW w:w="170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8.01.24</w:t>
            </w:r>
          </w:p>
        </w:tc>
        <w:tc>
          <w:tcPr>
            <w:tcW w:w="354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E144B" w:rsidRPr="00C7041C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недель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9.01.24</w:t>
            </w:r>
          </w:p>
        </w:tc>
        <w:tc>
          <w:tcPr>
            <w:tcW w:w="170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23.05.24</w:t>
            </w:r>
          </w:p>
        </w:tc>
        <w:tc>
          <w:tcPr>
            <w:tcW w:w="354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E144B" w:rsidRPr="00C7041C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недель</w:t>
            </w:r>
          </w:p>
        </w:tc>
      </w:tr>
    </w:tbl>
    <w:p w:rsidR="00202161" w:rsidRDefault="00202161" w:rsidP="00202161">
      <w:pPr>
        <w:widowControl w:val="0"/>
        <w:tabs>
          <w:tab w:val="left" w:pos="1962"/>
        </w:tabs>
        <w:autoSpaceDE w:val="0"/>
        <w:autoSpaceDN w:val="0"/>
        <w:spacing w:before="1" w:after="0" w:line="240" w:lineRule="auto"/>
        <w:ind w:left="1602"/>
        <w:rPr>
          <w:rFonts w:ascii="Times New Roman" w:eastAsia="Times New Roman" w:hAnsi="Times New Roman" w:cs="Times New Roman"/>
          <w:sz w:val="24"/>
          <w:lang w:bidi="ru-RU"/>
        </w:rPr>
      </w:pPr>
    </w:p>
    <w:p w:rsidR="00C31674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before="1" w:after="0" w:line="240" w:lineRule="auto"/>
        <w:ind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Продолжительность</w:t>
      </w:r>
      <w:r w:rsidRPr="001A13AA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каникул:</w:t>
      </w:r>
    </w:p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</w:p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</w:p>
    <w:tbl>
      <w:tblPr>
        <w:tblW w:w="9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6088"/>
      </w:tblGrid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</w:pPr>
            <w:r w:rsidRPr="00CE144B"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</w:pPr>
            <w:r w:rsidRPr="00CE144B">
              <w:rPr>
                <w:rFonts w:ascii="PT Sans Caption" w:eastAsia="Times New Roman" w:hAnsi="PT Sans Caption" w:cs="Times New Roman"/>
                <w:b/>
                <w:bCs/>
                <w:color w:val="000000"/>
                <w:sz w:val="21"/>
                <w:szCs w:val="21"/>
              </w:rPr>
              <w:t>Название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28.10.23 -- 5.11.23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30.12.23 -- 8.01.24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12.02.24 -- 18.02.24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каникулы для 1 классов</w:t>
            </w:r>
          </w:p>
        </w:tc>
      </w:tr>
      <w:tr w:rsidR="00CE144B" w:rsidRPr="00CE144B" w:rsidTr="00CE144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16.03.24 -- 24.03.24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CE144B" w:rsidRPr="00CE144B" w:rsidRDefault="00CE144B" w:rsidP="00C7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</w:tr>
    </w:tbl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Дополнительные дни отдыха, связанные с государственными праздниками: </w:t>
      </w: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>4 ноября – День народного единства</w:t>
      </w: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>23 февраля – День защитника Отечества</w:t>
      </w: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8 марта Международный женский день </w:t>
      </w: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>1 мая – Праздник весны и труда</w:t>
      </w:r>
    </w:p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>9 мая – День Победы</w:t>
      </w:r>
    </w:p>
    <w:p w:rsidR="00CE144B" w:rsidRDefault="00CE144B" w:rsidP="00CE144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left="1602"/>
        <w:rPr>
          <w:rFonts w:ascii="Times New Roman" w:eastAsia="Times New Roman" w:hAnsi="Times New Roman" w:cs="Times New Roman"/>
          <w:sz w:val="24"/>
          <w:lang w:bidi="ru-RU"/>
        </w:rPr>
      </w:pPr>
    </w:p>
    <w:p w:rsidR="00C31674" w:rsidRPr="001A13AA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Сменность занятий:</w:t>
      </w:r>
    </w:p>
    <w:p w:rsidR="00C31674" w:rsidRPr="001A13AA" w:rsidRDefault="00C31674" w:rsidP="00C31674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TableNormal"/>
        <w:tblW w:w="96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65"/>
      </w:tblGrid>
      <w:tr w:rsidR="00C31674" w:rsidRPr="001A13AA" w:rsidTr="00E85DCD">
        <w:trPr>
          <w:trHeight w:val="27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Первая смена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BB084B" w:rsidP="00E85DC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1,3,5-11 классы</w:t>
            </w:r>
            <w:r w:rsidR="00C31674" w:rsidRPr="001A13A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классы</w:t>
            </w:r>
          </w:p>
        </w:tc>
      </w:tr>
      <w:tr w:rsidR="00BB084B" w:rsidRPr="001A13AA" w:rsidTr="00E85DCD">
        <w:trPr>
          <w:trHeight w:val="27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4B" w:rsidRPr="00BB084B" w:rsidRDefault="00BB084B" w:rsidP="00E85DC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Вторая смена 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4B" w:rsidRPr="00BB084B" w:rsidRDefault="00BB084B" w:rsidP="00E85DC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2, 4 классы</w:t>
            </w:r>
          </w:p>
        </w:tc>
      </w:tr>
    </w:tbl>
    <w:p w:rsidR="00C31674" w:rsidRPr="001A13AA" w:rsidRDefault="00C31674" w:rsidP="00C316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p w:rsidR="00C31674" w:rsidRPr="001A13AA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Режим работы</w:t>
      </w:r>
      <w:r w:rsidRPr="001A13AA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школы:</w:t>
      </w:r>
    </w:p>
    <w:p w:rsidR="00C31674" w:rsidRPr="001A13AA" w:rsidRDefault="00C31674" w:rsidP="00C3167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TableNormal"/>
        <w:tblW w:w="9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243"/>
        <w:gridCol w:w="1293"/>
        <w:gridCol w:w="1967"/>
        <w:gridCol w:w="1414"/>
      </w:tblGrid>
      <w:tr w:rsidR="00C31674" w:rsidRPr="001A13AA" w:rsidTr="00E85DCD">
        <w:trPr>
          <w:trHeight w:val="311"/>
          <w:jc w:val="center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74" w:rsidRPr="001A13AA" w:rsidRDefault="00C31674" w:rsidP="00E85DCD">
            <w:pPr>
              <w:spacing w:before="3"/>
              <w:rPr>
                <w:rFonts w:ascii="Times New Roman" w:eastAsia="Times New Roman" w:hAnsi="Times New Roman" w:cs="Times New Roman"/>
                <w:sz w:val="23"/>
                <w:lang w:bidi="ru-RU"/>
              </w:rPr>
            </w:pPr>
          </w:p>
          <w:p w:rsidR="00C31674" w:rsidRPr="001A13AA" w:rsidRDefault="00C31674" w:rsidP="00E85DCD">
            <w:pPr>
              <w:ind w:left="840" w:right="832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Смены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68" w:lineRule="exact"/>
              <w:ind w:left="961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Начало занятий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68" w:lineRule="exact"/>
              <w:ind w:left="69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Окончание занятий</w:t>
            </w:r>
          </w:p>
        </w:tc>
      </w:tr>
      <w:tr w:rsidR="00CE144B" w:rsidRPr="001A13AA" w:rsidTr="00F66B8E">
        <w:trPr>
          <w:trHeight w:val="551"/>
          <w:jc w:val="center"/>
        </w:trPr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44B" w:rsidRPr="001A13AA" w:rsidRDefault="00CE144B" w:rsidP="00E85DCD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4B" w:rsidRPr="001A13AA" w:rsidRDefault="00CE144B" w:rsidP="00E85DCD">
            <w:pPr>
              <w:spacing w:line="268" w:lineRule="exact"/>
              <w:ind w:left="275" w:right="26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понедельник -</w:t>
            </w:r>
          </w:p>
          <w:p w:rsidR="00CE144B" w:rsidRPr="001A13AA" w:rsidRDefault="00CE144B" w:rsidP="00E85DCD">
            <w:pPr>
              <w:spacing w:line="264" w:lineRule="exact"/>
              <w:ind w:left="320" w:right="314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пятница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4B" w:rsidRPr="001A13AA" w:rsidRDefault="00CE144B" w:rsidP="00E85DCD">
            <w:pPr>
              <w:spacing w:line="268" w:lineRule="exact"/>
              <w:ind w:left="148" w:right="14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понедельник -</w:t>
            </w:r>
          </w:p>
          <w:p w:rsidR="00CE144B" w:rsidRPr="001A13AA" w:rsidRDefault="00CE144B" w:rsidP="00E85DCD">
            <w:pPr>
              <w:spacing w:line="264" w:lineRule="exact"/>
              <w:ind w:left="365" w:right="361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пятница</w:t>
            </w:r>
          </w:p>
        </w:tc>
      </w:tr>
      <w:tr w:rsidR="00C31674" w:rsidRPr="001A13AA" w:rsidTr="00E85DCD">
        <w:trPr>
          <w:trHeight w:val="27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Первая</w:t>
            </w:r>
            <w:proofErr w:type="spellEnd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смена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left="275" w:right="26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08.30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74" w:rsidRPr="001A13AA" w:rsidRDefault="00C31674" w:rsidP="00E85DCD">
            <w:pPr>
              <w:spacing w:line="256" w:lineRule="exact"/>
              <w:ind w:left="319" w:right="314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right="623"/>
              <w:jc w:val="righ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13.30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74" w:rsidRPr="001A13AA" w:rsidRDefault="00C31674" w:rsidP="00E85DCD">
            <w:pPr>
              <w:spacing w:line="256" w:lineRule="exact"/>
              <w:ind w:left="365" w:right="361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BB084B" w:rsidRPr="001A13AA" w:rsidTr="00E85DCD">
        <w:trPr>
          <w:trHeight w:val="275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4B" w:rsidRPr="00BB084B" w:rsidRDefault="00BB084B" w:rsidP="00E85DC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Вторая смена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4B" w:rsidRPr="00BB084B" w:rsidRDefault="00BB084B" w:rsidP="00E85DCD">
            <w:pPr>
              <w:spacing w:line="256" w:lineRule="exact"/>
              <w:ind w:left="275" w:right="26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14.00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4B" w:rsidRPr="001A13AA" w:rsidRDefault="00BB084B" w:rsidP="00E85DCD">
            <w:pPr>
              <w:spacing w:line="256" w:lineRule="exact"/>
              <w:ind w:left="319" w:right="314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4B" w:rsidRPr="00BB084B" w:rsidRDefault="00817A0E" w:rsidP="00E85DCD">
            <w:pPr>
              <w:spacing w:line="256" w:lineRule="exact"/>
              <w:ind w:right="623"/>
              <w:jc w:val="right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19.00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4B" w:rsidRPr="001A13AA" w:rsidRDefault="00BB084B" w:rsidP="00E85DCD">
            <w:pPr>
              <w:spacing w:line="256" w:lineRule="exact"/>
              <w:ind w:left="365" w:right="361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31674" w:rsidRPr="001A13AA" w:rsidRDefault="00C31674" w:rsidP="00C3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p w:rsidR="00C31674" w:rsidRPr="001A13AA" w:rsidRDefault="00C31674" w:rsidP="00C31674">
      <w:pPr>
        <w:pStyle w:val="a3"/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Продолжительность</w:t>
      </w:r>
      <w:r w:rsidRPr="001A13AA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уроков:</w:t>
      </w:r>
    </w:p>
    <w:p w:rsidR="00C31674" w:rsidRPr="001A13AA" w:rsidRDefault="00BB084B" w:rsidP="00C3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11  классы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– 40 минут, в 1 классе ступенчатый режим занятий 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F74911" w:rsidRDefault="00F74911" w:rsidP="00F74911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left="1602"/>
        <w:rPr>
          <w:rFonts w:ascii="Times New Roman" w:eastAsia="Times New Roman" w:hAnsi="Times New Roman" w:cs="Times New Roman"/>
          <w:sz w:val="24"/>
          <w:lang w:bidi="ru-RU"/>
        </w:rPr>
      </w:pPr>
    </w:p>
    <w:p w:rsidR="00C31674" w:rsidRPr="001A13AA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Недельная учебная нагрузка по классам:</w:t>
      </w:r>
    </w:p>
    <w:p w:rsidR="00C31674" w:rsidRPr="001A13AA" w:rsidRDefault="00C31674" w:rsidP="00C3167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355"/>
        <w:gridCol w:w="1355"/>
        <w:gridCol w:w="851"/>
        <w:gridCol w:w="851"/>
        <w:gridCol w:w="851"/>
        <w:gridCol w:w="851"/>
        <w:gridCol w:w="851"/>
      </w:tblGrid>
      <w:tr w:rsidR="00F74911" w:rsidRPr="001A13AA" w:rsidTr="00F74911">
        <w:trPr>
          <w:trHeight w:val="275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911" w:rsidRPr="001A13AA" w:rsidRDefault="00F74911" w:rsidP="00E85DCD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Параллель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1A13AA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1A13AA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8-9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10-11</w:t>
            </w:r>
          </w:p>
        </w:tc>
      </w:tr>
      <w:tr w:rsidR="00F74911" w:rsidRPr="001A13AA" w:rsidTr="00F74911">
        <w:trPr>
          <w:trHeight w:val="275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911" w:rsidRPr="001A13AA" w:rsidRDefault="00F74911" w:rsidP="00E85DCD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Кол-во</w:t>
            </w:r>
            <w:proofErr w:type="spellEnd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1A13AA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1A13AA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11" w:rsidRPr="00F74911" w:rsidRDefault="00F74911" w:rsidP="00E85DC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34</w:t>
            </w:r>
          </w:p>
        </w:tc>
      </w:tr>
    </w:tbl>
    <w:p w:rsidR="00C31674" w:rsidRPr="001A13AA" w:rsidRDefault="00C31674" w:rsidP="00C3167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p w:rsidR="00C31674" w:rsidRPr="001A13AA" w:rsidRDefault="00C31674" w:rsidP="00C31674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>Режим учебных</w:t>
      </w:r>
      <w:r w:rsidRPr="001A13AA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>занятий:</w:t>
      </w:r>
    </w:p>
    <w:p w:rsidR="00C31674" w:rsidRPr="001A13AA" w:rsidRDefault="00C31674" w:rsidP="00C31674">
      <w:pPr>
        <w:widowControl w:val="0"/>
        <w:autoSpaceDE w:val="0"/>
        <w:autoSpaceDN w:val="0"/>
        <w:spacing w:before="68" w:after="0" w:line="240" w:lineRule="auto"/>
        <w:ind w:left="124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Расписание звонков  (первая смена) </w:t>
      </w:r>
    </w:p>
    <w:p w:rsidR="00C31674" w:rsidRPr="001A13AA" w:rsidRDefault="00C31674" w:rsidP="00C3167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531"/>
        <w:gridCol w:w="3260"/>
      </w:tblGrid>
      <w:tr w:rsidR="00C31674" w:rsidRPr="001A13AA" w:rsidTr="00E85DCD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left="820" w:right="814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№ </w:t>
            </w: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урока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left="1046" w:right="1045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Начало </w:t>
            </w: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left="964" w:right="959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Конец</w:t>
            </w:r>
            <w:proofErr w:type="spellEnd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урока</w:t>
            </w:r>
            <w:proofErr w:type="spellEnd"/>
          </w:p>
        </w:tc>
      </w:tr>
      <w:tr w:rsidR="00C31674" w:rsidRPr="001A13AA" w:rsidTr="00E85DCD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8.30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9.10</w:t>
            </w:r>
          </w:p>
        </w:tc>
      </w:tr>
      <w:tr w:rsidR="00C31674" w:rsidRPr="001A13AA" w:rsidTr="00E85DCD">
        <w:trPr>
          <w:trHeight w:val="27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9.20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10.00</w:t>
            </w:r>
          </w:p>
        </w:tc>
      </w:tr>
      <w:tr w:rsidR="00C31674" w:rsidRPr="001A13AA" w:rsidTr="00E85DCD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1A13AA" w:rsidRDefault="00C31674" w:rsidP="00E85DCD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A13AA">
              <w:rPr>
                <w:rFonts w:ascii="Times New Roman" w:eastAsia="Times New Roman" w:hAnsi="Times New Roman" w:cs="Times New Roman"/>
                <w:sz w:val="24"/>
                <w:lang w:bidi="ru-RU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81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10.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20</w:t>
            </w: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817A0E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11.00</w:t>
            </w:r>
            <w:r w:rsidR="00C31674"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 </w:t>
            </w:r>
          </w:p>
        </w:tc>
      </w:tr>
      <w:tr w:rsidR="00C31674" w:rsidRPr="001A13AA" w:rsidTr="00E85DCD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E85DCD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81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11.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20</w:t>
            </w: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817A0E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12.00</w:t>
            </w:r>
            <w:r w:rsidR="00C31674"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 </w:t>
            </w:r>
          </w:p>
        </w:tc>
      </w:tr>
      <w:tr w:rsidR="00C31674" w:rsidRPr="001A13AA" w:rsidTr="00E85DCD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E85DCD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81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12.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</w:t>
            </w: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81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12.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50</w:t>
            </w:r>
          </w:p>
        </w:tc>
      </w:tr>
      <w:tr w:rsidR="00C31674" w:rsidRPr="001A13AA" w:rsidTr="00E85DCD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E85DCD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817A0E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13.00</w:t>
            </w:r>
            <w:r w:rsidR="00C31674"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4" w:rsidRPr="00817A0E" w:rsidRDefault="00C31674" w:rsidP="0081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13.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40</w:t>
            </w:r>
          </w:p>
        </w:tc>
      </w:tr>
      <w:tr w:rsidR="00817A0E" w:rsidRPr="001A13AA" w:rsidTr="00E85DCD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0E" w:rsidRPr="00817A0E" w:rsidRDefault="00817A0E" w:rsidP="00E85DCD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0E" w:rsidRPr="00817A0E" w:rsidRDefault="00817A0E" w:rsidP="00E8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13.50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0E" w:rsidRPr="00817A0E" w:rsidRDefault="00817A0E" w:rsidP="0081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14.30</w:t>
            </w:r>
          </w:p>
        </w:tc>
      </w:tr>
    </w:tbl>
    <w:p w:rsidR="00C31674" w:rsidRDefault="00C31674" w:rsidP="00C31674">
      <w:pPr>
        <w:widowControl w:val="0"/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B084B" w:rsidRDefault="00BB084B" w:rsidP="00C31674">
      <w:pPr>
        <w:widowControl w:val="0"/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Вторая смена</w:t>
      </w:r>
    </w:p>
    <w:p w:rsidR="00BB084B" w:rsidRDefault="00BB084B" w:rsidP="00C31674">
      <w:pPr>
        <w:widowControl w:val="0"/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531"/>
        <w:gridCol w:w="3260"/>
      </w:tblGrid>
      <w:tr w:rsidR="00BB084B" w:rsidRPr="00BB084B" w:rsidTr="008E3633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№ урока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Начало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Конец урока</w:t>
            </w:r>
          </w:p>
        </w:tc>
      </w:tr>
      <w:tr w:rsidR="00BB084B" w:rsidRPr="00BB084B" w:rsidTr="008E3633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BB084B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14.00</w:t>
            </w: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BB084B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14.40</w:t>
            </w:r>
          </w:p>
        </w:tc>
      </w:tr>
      <w:tr w:rsidR="00BB084B" w:rsidRPr="00BB084B" w:rsidTr="008E3633">
        <w:trPr>
          <w:trHeight w:val="27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817A0E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14</w:t>
            </w:r>
            <w:r w:rsidRP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817A0E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15.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BB084B" w:rsidRPr="00BB084B" w:rsidTr="008E3633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817A0E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817A0E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15.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50</w:t>
            </w:r>
            <w:r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817A0E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16.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0</w:t>
            </w:r>
            <w:r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 </w:t>
            </w:r>
          </w:p>
        </w:tc>
      </w:tr>
      <w:tr w:rsidR="00BB084B" w:rsidRPr="00BB084B" w:rsidTr="008E3633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B08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817A0E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16</w:t>
            </w:r>
            <w:r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4</w:t>
            </w:r>
            <w:r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817A0E" w:rsidP="00BB084B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17.20</w:t>
            </w:r>
            <w:r w:rsidR="00BB084B"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 </w:t>
            </w:r>
          </w:p>
        </w:tc>
      </w:tr>
      <w:tr w:rsidR="00BB084B" w:rsidRPr="00BB084B" w:rsidTr="008E3633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B08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817A0E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17</w:t>
            </w:r>
            <w:r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</w:t>
            </w:r>
            <w:r w:rsidR="00817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</w:t>
            </w:r>
            <w:r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817A0E" w:rsidP="00BB084B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18.10</w:t>
            </w:r>
          </w:p>
        </w:tc>
      </w:tr>
      <w:tr w:rsidR="00BB084B" w:rsidRPr="00BB084B" w:rsidTr="008E3633">
        <w:trPr>
          <w:trHeight w:val="275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BB084B" w:rsidP="00BB084B">
            <w:pPr>
              <w:ind w:left="12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B08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817A0E" w:rsidP="00BB084B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18.20</w:t>
            </w:r>
            <w:r w:rsidR="00BB084B" w:rsidRPr="00BB0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4B" w:rsidRPr="00BB084B" w:rsidRDefault="00817A0E" w:rsidP="00BB084B">
            <w:pPr>
              <w:ind w:left="1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19.00</w:t>
            </w:r>
          </w:p>
        </w:tc>
      </w:tr>
    </w:tbl>
    <w:p w:rsidR="00BB084B" w:rsidRDefault="00BB084B" w:rsidP="00C31674">
      <w:pPr>
        <w:widowControl w:val="0"/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B084B" w:rsidRPr="001A13AA" w:rsidRDefault="00BB084B" w:rsidP="00C31674">
      <w:pPr>
        <w:widowControl w:val="0"/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74911" w:rsidRDefault="00C31674" w:rsidP="00C31674">
      <w:pPr>
        <w:pStyle w:val="a3"/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 xml:space="preserve">Государственная итоговая аттестация выпускников: </w:t>
      </w:r>
    </w:p>
    <w:p w:rsidR="00C31674" w:rsidRPr="001A13AA" w:rsidRDefault="00C31674" w:rsidP="00F74911">
      <w:pPr>
        <w:pStyle w:val="a3"/>
        <w:widowControl w:val="0"/>
        <w:tabs>
          <w:tab w:val="left" w:pos="1950"/>
        </w:tabs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4"/>
          <w:lang w:bidi="ru-RU"/>
        </w:rPr>
      </w:pPr>
      <w:r w:rsidRPr="001A13AA">
        <w:rPr>
          <w:rFonts w:ascii="Times New Roman" w:eastAsia="Times New Roman" w:hAnsi="Times New Roman" w:cs="Times New Roman"/>
          <w:sz w:val="24"/>
          <w:lang w:bidi="ru-RU"/>
        </w:rPr>
        <w:t xml:space="preserve">Сроки проведения государственной итоговой аттестации </w:t>
      </w:r>
      <w:r w:rsidR="00F74911" w:rsidRPr="001A13AA">
        <w:rPr>
          <w:rFonts w:ascii="Times New Roman" w:eastAsia="Times New Roman" w:hAnsi="Times New Roman" w:cs="Times New Roman"/>
          <w:sz w:val="24"/>
          <w:lang w:bidi="ru-RU"/>
        </w:rPr>
        <w:t xml:space="preserve">обучающихся </w:t>
      </w:r>
      <w:r w:rsidR="00F74911">
        <w:rPr>
          <w:rFonts w:ascii="Times New Roman" w:eastAsia="Times New Roman" w:hAnsi="Times New Roman" w:cs="Times New Roman"/>
          <w:sz w:val="24"/>
          <w:lang w:bidi="ru-RU"/>
        </w:rPr>
        <w:t xml:space="preserve">9, </w:t>
      </w:r>
      <w:r w:rsidR="00CC083B" w:rsidRPr="001A13AA">
        <w:rPr>
          <w:rFonts w:ascii="Times New Roman" w:eastAsia="Times New Roman" w:hAnsi="Times New Roman" w:cs="Times New Roman"/>
          <w:sz w:val="24"/>
          <w:lang w:bidi="ru-RU"/>
        </w:rPr>
        <w:t>11 классов</w:t>
      </w:r>
      <w:r w:rsidRPr="001A13AA">
        <w:rPr>
          <w:rFonts w:ascii="Times New Roman" w:eastAsia="Times New Roman" w:hAnsi="Times New Roman" w:cs="Times New Roman"/>
          <w:sz w:val="24"/>
          <w:lang w:bidi="ru-RU"/>
        </w:rPr>
        <w:t xml:space="preserve"> устанавливаются Министерством просвещения Российской Федерации.</w:t>
      </w:r>
    </w:p>
    <w:p w:rsidR="007965E3" w:rsidRDefault="007965E3" w:rsidP="00796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44B" w:rsidRDefault="00CE144B" w:rsidP="00796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41C" w:rsidRPr="001A13AA" w:rsidRDefault="00C7041C" w:rsidP="00C70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4"/>
          <w:lang w:bidi="ru-RU"/>
        </w:rPr>
      </w:pPr>
    </w:p>
    <w:p w:rsidR="00C7041C" w:rsidRPr="001A13AA" w:rsidRDefault="00C7041C" w:rsidP="006C0F6C">
      <w:pPr>
        <w:widowControl w:val="0"/>
        <w:numPr>
          <w:ilvl w:val="0"/>
          <w:numId w:val="2"/>
        </w:numPr>
        <w:tabs>
          <w:tab w:val="left" w:pos="2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02161">
        <w:rPr>
          <w:rFonts w:ascii="Times New Roman" w:eastAsia="Times New Roman" w:hAnsi="Times New Roman" w:cs="Times New Roman"/>
          <w:sz w:val="24"/>
          <w:lang w:bidi="ru-RU"/>
        </w:rPr>
        <w:t>Порядок чередования учебной деятельности (урочной и внеурочной). Занятия внеурочной деятельности проводятся в соответствии с расписанием. Часы внеурочной деятельности, организуются после уроков для первой смены. Продолжительность занятий внеурочной деятельностью составляет 40</w:t>
      </w:r>
      <w:r w:rsidRPr="00202161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202161">
        <w:rPr>
          <w:rFonts w:ascii="Times New Roman" w:eastAsia="Times New Roman" w:hAnsi="Times New Roman" w:cs="Times New Roman"/>
          <w:sz w:val="24"/>
          <w:lang w:bidi="ru-RU"/>
        </w:rPr>
        <w:t>минут.</w:t>
      </w:r>
      <w:bookmarkStart w:id="0" w:name="_GoBack"/>
      <w:bookmarkEnd w:id="0"/>
    </w:p>
    <w:sectPr w:rsidR="00C7041C" w:rsidRPr="001A13AA" w:rsidSect="00E8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B20"/>
    <w:multiLevelType w:val="hybridMultilevel"/>
    <w:tmpl w:val="7E3C5ABA"/>
    <w:lvl w:ilvl="0" w:tplc="10E2FAD6">
      <w:start w:val="1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7D57900"/>
    <w:multiLevelType w:val="hybridMultilevel"/>
    <w:tmpl w:val="98209F68"/>
    <w:lvl w:ilvl="0" w:tplc="10E2FAD6">
      <w:start w:val="12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20D24B81"/>
    <w:multiLevelType w:val="hybridMultilevel"/>
    <w:tmpl w:val="A0E61838"/>
    <w:lvl w:ilvl="0" w:tplc="613CA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5EE4"/>
    <w:multiLevelType w:val="hybridMultilevel"/>
    <w:tmpl w:val="A77491F0"/>
    <w:lvl w:ilvl="0" w:tplc="44E09956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C96F00E">
      <w:numFmt w:val="bullet"/>
      <w:lvlText w:val="•"/>
      <w:lvlJc w:val="left"/>
      <w:pPr>
        <w:ind w:left="2235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FE26C1C4">
      <w:numFmt w:val="bullet"/>
      <w:lvlText w:val="•"/>
      <w:lvlJc w:val="left"/>
      <w:pPr>
        <w:ind w:left="3242" w:hanging="286"/>
      </w:pPr>
      <w:rPr>
        <w:lang w:val="ru-RU" w:eastAsia="ru-RU" w:bidi="ru-RU"/>
      </w:rPr>
    </w:lvl>
    <w:lvl w:ilvl="3" w:tplc="F65A68A2">
      <w:numFmt w:val="bullet"/>
      <w:lvlText w:val="•"/>
      <w:lvlJc w:val="left"/>
      <w:pPr>
        <w:ind w:left="4245" w:hanging="286"/>
      </w:pPr>
      <w:rPr>
        <w:lang w:val="ru-RU" w:eastAsia="ru-RU" w:bidi="ru-RU"/>
      </w:rPr>
    </w:lvl>
    <w:lvl w:ilvl="4" w:tplc="8F30A39C">
      <w:numFmt w:val="bullet"/>
      <w:lvlText w:val="•"/>
      <w:lvlJc w:val="left"/>
      <w:pPr>
        <w:ind w:left="5248" w:hanging="286"/>
      </w:pPr>
      <w:rPr>
        <w:lang w:val="ru-RU" w:eastAsia="ru-RU" w:bidi="ru-RU"/>
      </w:rPr>
    </w:lvl>
    <w:lvl w:ilvl="5" w:tplc="1F36C43E">
      <w:numFmt w:val="bullet"/>
      <w:lvlText w:val="•"/>
      <w:lvlJc w:val="left"/>
      <w:pPr>
        <w:ind w:left="6251" w:hanging="286"/>
      </w:pPr>
      <w:rPr>
        <w:lang w:val="ru-RU" w:eastAsia="ru-RU" w:bidi="ru-RU"/>
      </w:rPr>
    </w:lvl>
    <w:lvl w:ilvl="6" w:tplc="FBDAA59C">
      <w:numFmt w:val="bullet"/>
      <w:lvlText w:val="•"/>
      <w:lvlJc w:val="left"/>
      <w:pPr>
        <w:ind w:left="7254" w:hanging="286"/>
      </w:pPr>
      <w:rPr>
        <w:lang w:val="ru-RU" w:eastAsia="ru-RU" w:bidi="ru-RU"/>
      </w:rPr>
    </w:lvl>
    <w:lvl w:ilvl="7" w:tplc="EFB0E9C8">
      <w:numFmt w:val="bullet"/>
      <w:lvlText w:val="•"/>
      <w:lvlJc w:val="left"/>
      <w:pPr>
        <w:ind w:left="8257" w:hanging="286"/>
      </w:pPr>
      <w:rPr>
        <w:lang w:val="ru-RU" w:eastAsia="ru-RU" w:bidi="ru-RU"/>
      </w:rPr>
    </w:lvl>
    <w:lvl w:ilvl="8" w:tplc="5A3C356A">
      <w:numFmt w:val="bullet"/>
      <w:lvlText w:val="•"/>
      <w:lvlJc w:val="left"/>
      <w:pPr>
        <w:ind w:left="9260" w:hanging="286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674"/>
    <w:rsid w:val="00197ABC"/>
    <w:rsid w:val="001A13AA"/>
    <w:rsid w:val="00202161"/>
    <w:rsid w:val="002E2A12"/>
    <w:rsid w:val="0034168D"/>
    <w:rsid w:val="003D1655"/>
    <w:rsid w:val="00553C18"/>
    <w:rsid w:val="00604B64"/>
    <w:rsid w:val="006666C7"/>
    <w:rsid w:val="007965E3"/>
    <w:rsid w:val="00805496"/>
    <w:rsid w:val="00817A0E"/>
    <w:rsid w:val="00A477F7"/>
    <w:rsid w:val="00BB084B"/>
    <w:rsid w:val="00BC7F01"/>
    <w:rsid w:val="00BD6787"/>
    <w:rsid w:val="00BE6273"/>
    <w:rsid w:val="00C055BC"/>
    <w:rsid w:val="00C23419"/>
    <w:rsid w:val="00C31674"/>
    <w:rsid w:val="00C7041C"/>
    <w:rsid w:val="00CB26CE"/>
    <w:rsid w:val="00CC083B"/>
    <w:rsid w:val="00CE144B"/>
    <w:rsid w:val="00D02D90"/>
    <w:rsid w:val="00DA33F2"/>
    <w:rsid w:val="00DB3714"/>
    <w:rsid w:val="00DF4B12"/>
    <w:rsid w:val="00E02C13"/>
    <w:rsid w:val="00E8385A"/>
    <w:rsid w:val="00EC16B8"/>
    <w:rsid w:val="00F45107"/>
    <w:rsid w:val="00F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8040"/>
  <w15:docId w15:val="{5D70653F-881D-4037-B863-955815C8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3167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C3167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1674"/>
    <w:pPr>
      <w:ind w:left="720"/>
      <w:contextualSpacing/>
    </w:pPr>
  </w:style>
  <w:style w:type="table" w:styleId="a4">
    <w:name w:val="Table Grid"/>
    <w:basedOn w:val="a1"/>
    <w:uiPriority w:val="59"/>
    <w:rsid w:val="007965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4B1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25</cp:revision>
  <cp:lastPrinted>2019-10-01T15:51:00Z</cp:lastPrinted>
  <dcterms:created xsi:type="dcterms:W3CDTF">2019-09-10T02:08:00Z</dcterms:created>
  <dcterms:modified xsi:type="dcterms:W3CDTF">2023-09-04T04:56:00Z</dcterms:modified>
</cp:coreProperties>
</file>